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00" w:rsidRDefault="008A01B1">
      <w:r>
        <w:rPr>
          <w:noProof/>
          <w:lang w:eastAsia="tr-TR"/>
        </w:rPr>
        <w:pict>
          <v:rect id="_x0000_s1026" style="position:absolute;margin-left:67.9pt;margin-top:212.65pt;width:315.75pt;height:23.25pt;z-index:251658240">
            <v:textbox style="mso-next-textbox:#_x0000_s1026">
              <w:txbxContent>
                <w:p w:rsidR="008A01B1" w:rsidRPr="008A01B1" w:rsidRDefault="008A01B1">
                  <w:pPr>
                    <w:rPr>
                      <w:b/>
                    </w:rPr>
                  </w:pPr>
                  <w:r w:rsidRPr="008A01B1">
                    <w:rPr>
                      <w:b/>
                    </w:rPr>
                    <w:t>KIZLAN ORTAOKULU E- GÜVENLİK VELİ BİLGİLENDİRME BROŞÜRÜ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drawing>
          <wp:inline distT="0" distB="0" distL="0" distR="0">
            <wp:extent cx="5760720" cy="3246031"/>
            <wp:effectExtent l="19050" t="0" r="0" b="0"/>
            <wp:docPr id="1" name="Resim 1" descr="C:\Users\KIZLAN\Desktop\esafety\WhatsApp Image 2021-10-20 at 09.44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ZLAN\Desktop\esafety\WhatsApp Image 2021-10-20 at 09.44.2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1B1" w:rsidRDefault="008A01B1"/>
    <w:p w:rsidR="008A01B1" w:rsidRDefault="008A01B1">
      <w:r>
        <w:rPr>
          <w:noProof/>
          <w:lang w:eastAsia="tr-TR"/>
        </w:rPr>
        <w:drawing>
          <wp:inline distT="0" distB="0" distL="0" distR="0">
            <wp:extent cx="5760720" cy="3246031"/>
            <wp:effectExtent l="19050" t="0" r="0" b="0"/>
            <wp:docPr id="2" name="Resim 2" descr="C:\Users\KIZLAN\Desktop\esafety\WhatsApp Image 2021-10-20 at 09.44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ZLAN\Desktop\esafety\WhatsApp Image 2021-10-20 at 09.44.3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1B1" w:rsidSect="0075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01B1"/>
    <w:rsid w:val="00063C3D"/>
    <w:rsid w:val="00754F00"/>
    <w:rsid w:val="008A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NeC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KIZLAN</dc:creator>
  <cp:lastModifiedBy>KIZLAN</cp:lastModifiedBy>
  <cp:revision>1</cp:revision>
  <dcterms:created xsi:type="dcterms:W3CDTF">2021-10-20T06:47:00Z</dcterms:created>
  <dcterms:modified xsi:type="dcterms:W3CDTF">2021-10-20T06:51:00Z</dcterms:modified>
</cp:coreProperties>
</file>